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4A" w:rsidRDefault="0091344A" w:rsidP="00913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ООО «Столица-сервис»</w:t>
      </w:r>
    </w:p>
    <w:p w:rsidR="0091344A" w:rsidRDefault="0091344A" w:rsidP="00913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5103"/>
      </w:tblGrid>
      <w:tr w:rsidR="0091344A" w:rsidTr="0091344A">
        <w:tc>
          <w:tcPr>
            <w:tcW w:w="817" w:type="dxa"/>
          </w:tcPr>
          <w:p w:rsidR="0091344A" w:rsidRDefault="0091344A" w:rsidP="0091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91344A" w:rsidRDefault="0091344A" w:rsidP="0091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:rsidR="0091344A" w:rsidRDefault="0091344A" w:rsidP="0091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91344A" w:rsidTr="0091344A">
        <w:tc>
          <w:tcPr>
            <w:tcW w:w="817" w:type="dxa"/>
          </w:tcPr>
          <w:p w:rsidR="0091344A" w:rsidRPr="0091344A" w:rsidRDefault="0091344A" w:rsidP="001F7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1344A" w:rsidRDefault="0091344A" w:rsidP="001F71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  <w:p w:rsidR="0091344A" w:rsidRPr="0091344A" w:rsidRDefault="0091344A" w:rsidP="001F71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сокращенное)</w:t>
            </w:r>
          </w:p>
        </w:tc>
        <w:tc>
          <w:tcPr>
            <w:tcW w:w="5103" w:type="dxa"/>
          </w:tcPr>
          <w:p w:rsidR="0091344A" w:rsidRDefault="001F71F4" w:rsidP="001F7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ограниченной ответственностью «Столица-сервис»</w:t>
            </w:r>
          </w:p>
          <w:p w:rsidR="001F71F4" w:rsidRPr="001F71F4" w:rsidRDefault="001F71F4" w:rsidP="001F7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«Столица-сервис»</w:t>
            </w:r>
          </w:p>
        </w:tc>
      </w:tr>
      <w:tr w:rsidR="0091344A" w:rsidTr="0091344A">
        <w:tc>
          <w:tcPr>
            <w:tcW w:w="817" w:type="dxa"/>
          </w:tcPr>
          <w:p w:rsidR="0091344A" w:rsidRPr="0091344A" w:rsidRDefault="0091344A" w:rsidP="001F7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1344A" w:rsidRPr="0091344A" w:rsidRDefault="0091344A" w:rsidP="001F71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</w:tcPr>
          <w:p w:rsidR="0091344A" w:rsidRPr="001F71F4" w:rsidRDefault="0091344A" w:rsidP="001F7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F4">
              <w:rPr>
                <w:rFonts w:ascii="Times New Roman" w:hAnsi="Times New Roman" w:cs="Times New Roman"/>
                <w:b/>
                <w:sz w:val="24"/>
                <w:szCs w:val="24"/>
              </w:rPr>
              <w:t>129226, г. Москва, ул. Сельскохозяйственная,</w:t>
            </w:r>
            <w:r w:rsidR="001F7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7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17, </w:t>
            </w:r>
            <w:r w:rsidR="001F7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71F4">
              <w:rPr>
                <w:rFonts w:ascii="Times New Roman" w:hAnsi="Times New Roman" w:cs="Times New Roman"/>
                <w:b/>
                <w:sz w:val="24"/>
                <w:szCs w:val="24"/>
              </w:rPr>
              <w:t>корпус 4, офис 318, 319</w:t>
            </w:r>
          </w:p>
        </w:tc>
      </w:tr>
      <w:tr w:rsidR="0091344A" w:rsidTr="0091344A">
        <w:tc>
          <w:tcPr>
            <w:tcW w:w="817" w:type="dxa"/>
          </w:tcPr>
          <w:p w:rsidR="0091344A" w:rsidRPr="0091344A" w:rsidRDefault="0091344A" w:rsidP="001F7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1344A" w:rsidRPr="0091344A" w:rsidRDefault="0091344A" w:rsidP="001F71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103" w:type="dxa"/>
          </w:tcPr>
          <w:p w:rsidR="001F71F4" w:rsidRDefault="0091344A" w:rsidP="001F7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129226, г. Москва, ул. Сельскохозяйственная, д. 17, корпус 5, </w:t>
            </w:r>
          </w:p>
          <w:p w:rsidR="0091344A" w:rsidRPr="001F71F4" w:rsidRDefault="0091344A" w:rsidP="001F7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F4">
              <w:rPr>
                <w:rFonts w:ascii="Times New Roman" w:hAnsi="Times New Roman" w:cs="Times New Roman"/>
                <w:b/>
                <w:sz w:val="24"/>
                <w:szCs w:val="24"/>
              </w:rPr>
              <w:t>офис 504</w:t>
            </w:r>
          </w:p>
        </w:tc>
      </w:tr>
      <w:tr w:rsidR="0091344A" w:rsidRPr="0091344A" w:rsidTr="0091344A">
        <w:tc>
          <w:tcPr>
            <w:tcW w:w="817" w:type="dxa"/>
          </w:tcPr>
          <w:p w:rsidR="0091344A" w:rsidRPr="0091344A" w:rsidRDefault="0091344A" w:rsidP="001F7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1344A" w:rsidRDefault="0091344A" w:rsidP="001F71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91344A" w:rsidRDefault="0091344A" w:rsidP="001F71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факс </w:t>
            </w:r>
          </w:p>
          <w:p w:rsidR="0091344A" w:rsidRDefault="0091344A" w:rsidP="001F71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  <w:p w:rsidR="0091344A" w:rsidRPr="0091344A" w:rsidRDefault="0091344A" w:rsidP="001F71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3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03" w:type="dxa"/>
          </w:tcPr>
          <w:p w:rsidR="0091344A" w:rsidRPr="001F71F4" w:rsidRDefault="001F71F4" w:rsidP="001F7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91344A" w:rsidRPr="001F71F4">
              <w:rPr>
                <w:rFonts w:ascii="Times New Roman" w:hAnsi="Times New Roman" w:cs="Times New Roman"/>
                <w:b/>
                <w:sz w:val="24"/>
                <w:szCs w:val="24"/>
              </w:rPr>
              <w:t>+7 (495) 626-63-36; +7 (903) 222-50-68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1344A" w:rsidRPr="001F7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+7 (499) 181-35-66</w:t>
            </w:r>
          </w:p>
          <w:p w:rsidR="0091344A" w:rsidRPr="001F71F4" w:rsidRDefault="0062349F" w:rsidP="001F7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91344A" w:rsidRPr="001F71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91344A" w:rsidRPr="007D466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91344A" w:rsidRPr="001F71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taxi</w:t>
              </w:r>
              <w:r w:rsidR="0091344A" w:rsidRPr="007D466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91344A" w:rsidRPr="001F71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stolica</w:t>
              </w:r>
              <w:proofErr w:type="spellEnd"/>
              <w:r w:rsidR="0091344A" w:rsidRPr="007D466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91344A" w:rsidRPr="001F71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344A" w:rsidRPr="001F71F4" w:rsidRDefault="0062349F" w:rsidP="001F7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91344A" w:rsidRPr="001F71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service</w:t>
              </w:r>
              <w:r w:rsidR="0091344A" w:rsidRPr="007D466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91344A" w:rsidRPr="001F71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autotour</w:t>
              </w:r>
              <w:r w:rsidR="0091344A" w:rsidRPr="007D466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91344A" w:rsidRPr="001F71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91344A" w:rsidRPr="007D466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91344A" w:rsidRPr="001F71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1344A" w:rsidTr="0091344A">
        <w:tc>
          <w:tcPr>
            <w:tcW w:w="817" w:type="dxa"/>
          </w:tcPr>
          <w:p w:rsidR="0091344A" w:rsidRPr="0091344A" w:rsidRDefault="0091344A" w:rsidP="001F7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1344A" w:rsidRPr="0091344A" w:rsidRDefault="001F71F4" w:rsidP="001F71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5103" w:type="dxa"/>
          </w:tcPr>
          <w:p w:rsidR="0091344A" w:rsidRDefault="001F71F4" w:rsidP="001F7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 автомобиля с водителем, транспортные услуги</w:t>
            </w:r>
          </w:p>
        </w:tc>
      </w:tr>
      <w:tr w:rsidR="0091344A" w:rsidTr="0091344A">
        <w:tc>
          <w:tcPr>
            <w:tcW w:w="817" w:type="dxa"/>
          </w:tcPr>
          <w:p w:rsidR="0091344A" w:rsidRPr="0091344A" w:rsidRDefault="0091344A" w:rsidP="001F7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1344A" w:rsidRPr="0091344A" w:rsidRDefault="001F71F4" w:rsidP="001F71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103" w:type="dxa"/>
          </w:tcPr>
          <w:p w:rsidR="0091344A" w:rsidRDefault="001F71F4" w:rsidP="001F7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5087746024768 от 28.08.2008 г.</w:t>
            </w:r>
          </w:p>
        </w:tc>
      </w:tr>
      <w:tr w:rsidR="0091344A" w:rsidTr="0091344A">
        <w:tc>
          <w:tcPr>
            <w:tcW w:w="817" w:type="dxa"/>
          </w:tcPr>
          <w:p w:rsidR="0091344A" w:rsidRPr="0091344A" w:rsidRDefault="0091344A" w:rsidP="001F7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1344A" w:rsidRPr="0091344A" w:rsidRDefault="001F71F4" w:rsidP="001F71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</w:tcPr>
          <w:p w:rsidR="0091344A" w:rsidRDefault="001F71F4" w:rsidP="001F7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7717626789 от 26.08.2008</w:t>
            </w:r>
          </w:p>
        </w:tc>
      </w:tr>
      <w:tr w:rsidR="0091344A" w:rsidTr="0091344A">
        <w:tc>
          <w:tcPr>
            <w:tcW w:w="817" w:type="dxa"/>
          </w:tcPr>
          <w:p w:rsidR="0091344A" w:rsidRPr="0091344A" w:rsidRDefault="0091344A" w:rsidP="001F7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1344A" w:rsidRPr="0091344A" w:rsidRDefault="001F71F4" w:rsidP="001F71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103" w:type="dxa"/>
          </w:tcPr>
          <w:p w:rsidR="0091344A" w:rsidRDefault="001F71F4" w:rsidP="001F7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771701001</w:t>
            </w:r>
          </w:p>
        </w:tc>
      </w:tr>
      <w:tr w:rsidR="0091344A" w:rsidTr="0091344A">
        <w:tc>
          <w:tcPr>
            <w:tcW w:w="817" w:type="dxa"/>
          </w:tcPr>
          <w:p w:rsidR="0091344A" w:rsidRPr="0091344A" w:rsidRDefault="0091344A" w:rsidP="001F7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1344A" w:rsidRPr="0091344A" w:rsidRDefault="001F71F4" w:rsidP="001F71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103" w:type="dxa"/>
          </w:tcPr>
          <w:p w:rsidR="0091344A" w:rsidRDefault="001F71F4" w:rsidP="001F7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87700816</w:t>
            </w:r>
          </w:p>
        </w:tc>
      </w:tr>
      <w:tr w:rsidR="0091344A" w:rsidTr="0091344A">
        <w:tc>
          <w:tcPr>
            <w:tcW w:w="817" w:type="dxa"/>
          </w:tcPr>
          <w:p w:rsidR="0091344A" w:rsidRPr="0091344A" w:rsidRDefault="0091344A" w:rsidP="001F7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91344A" w:rsidRPr="0091344A" w:rsidRDefault="001F71F4" w:rsidP="001F71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103" w:type="dxa"/>
          </w:tcPr>
          <w:p w:rsidR="0091344A" w:rsidRDefault="001F71F4" w:rsidP="001F7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66.22</w:t>
            </w:r>
          </w:p>
        </w:tc>
      </w:tr>
      <w:tr w:rsidR="0091344A" w:rsidTr="0091344A">
        <w:tc>
          <w:tcPr>
            <w:tcW w:w="817" w:type="dxa"/>
          </w:tcPr>
          <w:p w:rsidR="0091344A" w:rsidRPr="0091344A" w:rsidRDefault="0091344A" w:rsidP="001F7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91344A" w:rsidRPr="0091344A" w:rsidRDefault="001F71F4" w:rsidP="001F71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103" w:type="dxa"/>
          </w:tcPr>
          <w:p w:rsidR="0091344A" w:rsidRDefault="009C4B50" w:rsidP="001F7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40702810538000127818</w:t>
            </w:r>
          </w:p>
        </w:tc>
      </w:tr>
      <w:tr w:rsidR="0091344A" w:rsidTr="0091344A">
        <w:tc>
          <w:tcPr>
            <w:tcW w:w="817" w:type="dxa"/>
          </w:tcPr>
          <w:p w:rsidR="0091344A" w:rsidRPr="0091344A" w:rsidRDefault="0091344A" w:rsidP="001F7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91344A" w:rsidRPr="0091344A" w:rsidRDefault="001F71F4" w:rsidP="001F71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103" w:type="dxa"/>
          </w:tcPr>
          <w:p w:rsidR="0091344A" w:rsidRDefault="009C4B50" w:rsidP="001F7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30101810400000000225</w:t>
            </w:r>
          </w:p>
        </w:tc>
      </w:tr>
      <w:tr w:rsidR="0091344A" w:rsidTr="0091344A">
        <w:tc>
          <w:tcPr>
            <w:tcW w:w="817" w:type="dxa"/>
          </w:tcPr>
          <w:p w:rsidR="0091344A" w:rsidRPr="0091344A" w:rsidRDefault="0091344A" w:rsidP="001F7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91344A" w:rsidRPr="0091344A" w:rsidRDefault="001F71F4" w:rsidP="001F71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103" w:type="dxa"/>
          </w:tcPr>
          <w:p w:rsidR="0091344A" w:rsidRDefault="009C4B50" w:rsidP="001F7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044525225</w:t>
            </w:r>
          </w:p>
        </w:tc>
      </w:tr>
      <w:tr w:rsidR="0091344A" w:rsidTr="0091344A">
        <w:tc>
          <w:tcPr>
            <w:tcW w:w="817" w:type="dxa"/>
          </w:tcPr>
          <w:p w:rsidR="0091344A" w:rsidRPr="0091344A" w:rsidRDefault="0091344A" w:rsidP="001F7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91344A" w:rsidRPr="0091344A" w:rsidRDefault="001F71F4" w:rsidP="001F71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103" w:type="dxa"/>
          </w:tcPr>
          <w:p w:rsidR="0091344A" w:rsidRDefault="009C4B50" w:rsidP="001F7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СБЕРБАНК</w:t>
            </w:r>
          </w:p>
        </w:tc>
      </w:tr>
      <w:tr w:rsidR="0091344A" w:rsidTr="0091344A">
        <w:tc>
          <w:tcPr>
            <w:tcW w:w="817" w:type="dxa"/>
          </w:tcPr>
          <w:p w:rsidR="0091344A" w:rsidRPr="0091344A" w:rsidRDefault="0091344A" w:rsidP="001F7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91344A" w:rsidRPr="0091344A" w:rsidRDefault="001F71F4" w:rsidP="001F71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ИФНС</w:t>
            </w:r>
          </w:p>
        </w:tc>
        <w:tc>
          <w:tcPr>
            <w:tcW w:w="5103" w:type="dxa"/>
          </w:tcPr>
          <w:p w:rsidR="0091344A" w:rsidRDefault="001F71F4" w:rsidP="001F7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1344A" w:rsidTr="0091344A">
        <w:tc>
          <w:tcPr>
            <w:tcW w:w="817" w:type="dxa"/>
          </w:tcPr>
          <w:p w:rsidR="0091344A" w:rsidRPr="0091344A" w:rsidRDefault="0091344A" w:rsidP="007D4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1344A" w:rsidRPr="0091344A" w:rsidRDefault="001F71F4" w:rsidP="001F71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5103" w:type="dxa"/>
          </w:tcPr>
          <w:p w:rsidR="0091344A" w:rsidRDefault="001F71F4" w:rsidP="001F7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1F71F4" w:rsidRDefault="001F71F4" w:rsidP="001F7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Ульянов Илья Андреевич</w:t>
            </w:r>
          </w:p>
        </w:tc>
      </w:tr>
    </w:tbl>
    <w:p w:rsidR="0091344A" w:rsidRDefault="0091344A" w:rsidP="00913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44A" w:rsidRPr="0091344A" w:rsidRDefault="0091344A" w:rsidP="00913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344A" w:rsidRPr="0091344A" w:rsidSect="009134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E8"/>
    <w:rsid w:val="001F71F4"/>
    <w:rsid w:val="002A1B4A"/>
    <w:rsid w:val="00361FE8"/>
    <w:rsid w:val="0062349F"/>
    <w:rsid w:val="006D7BA7"/>
    <w:rsid w:val="007D4662"/>
    <w:rsid w:val="0091344A"/>
    <w:rsid w:val="009C4B50"/>
    <w:rsid w:val="00A3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3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3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vice.autotour@mail.ru" TargetMode="External"/><Relationship Id="rId5" Type="http://schemas.openxmlformats.org/officeDocument/2006/relationships/hyperlink" Target="http://www.taxi-stolic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1С</dc:creator>
  <cp:lastModifiedBy>Инна</cp:lastModifiedBy>
  <cp:revision>2</cp:revision>
  <dcterms:created xsi:type="dcterms:W3CDTF">2018-04-05T13:23:00Z</dcterms:created>
  <dcterms:modified xsi:type="dcterms:W3CDTF">2018-04-05T13:23:00Z</dcterms:modified>
</cp:coreProperties>
</file>